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01A7" w14:textId="77777777" w:rsidR="000F7B46" w:rsidRDefault="000F7B46">
      <w:r>
        <w:t>POLIČSKÁ NEMOCNICE, S.R.O.,</w:t>
      </w:r>
    </w:p>
    <w:p w14:paraId="6FBD5D0D" w14:textId="16DB8436" w:rsidR="000F7B46" w:rsidRPr="00367FAF" w:rsidRDefault="00980FC4">
      <w:pPr>
        <w:rPr>
          <w:u w:val="single"/>
        </w:rPr>
      </w:pPr>
      <w:r>
        <w:rPr>
          <w:u w:val="single"/>
        </w:rPr>
        <w:t>Hledáme:</w:t>
      </w:r>
    </w:p>
    <w:p w14:paraId="4EA79F74" w14:textId="6CC09888" w:rsidR="000C01FC" w:rsidRDefault="000C01FC" w:rsidP="000C01FC">
      <w:pPr>
        <w:pStyle w:val="Odstavecseseznamem"/>
        <w:numPr>
          <w:ilvl w:val="0"/>
          <w:numId w:val="1"/>
        </w:numPr>
      </w:pPr>
      <w:r>
        <w:t>VŠEOBECNOU SESTU NA POZICI STANIČNÍ SESTRY</w:t>
      </w:r>
      <w:r w:rsidR="006E1D69">
        <w:t xml:space="preserve"> </w:t>
      </w:r>
    </w:p>
    <w:p w14:paraId="61A77AA1" w14:textId="5B413701" w:rsidR="006E1D69" w:rsidRDefault="006E1D69" w:rsidP="000C01FC">
      <w:pPr>
        <w:pStyle w:val="Odstavecseseznamem"/>
        <w:numPr>
          <w:ilvl w:val="0"/>
          <w:numId w:val="1"/>
        </w:numPr>
      </w:pPr>
      <w:r>
        <w:t>VŠEOBECNOU SESTRU NA INTERNÍ AMBULANCI</w:t>
      </w:r>
    </w:p>
    <w:p w14:paraId="0F9CF5FE" w14:textId="170EF3C2" w:rsidR="000F7B46" w:rsidRDefault="000F7B46" w:rsidP="000F7B46">
      <w:pPr>
        <w:pStyle w:val="Odstavecseseznamem"/>
        <w:numPr>
          <w:ilvl w:val="0"/>
          <w:numId w:val="1"/>
        </w:numPr>
      </w:pPr>
      <w:r>
        <w:t xml:space="preserve">VŠEOBECNÉ A PRAKTICKÉ SESTRY </w:t>
      </w:r>
      <w:r w:rsidR="006E1D69">
        <w:t>NA LŮŽKOVÉ ODDĚLENÍ</w:t>
      </w:r>
    </w:p>
    <w:p w14:paraId="1395C461" w14:textId="77777777" w:rsidR="000F7B46" w:rsidRDefault="000F7B46" w:rsidP="000F7B46">
      <w:pPr>
        <w:pStyle w:val="Odstavecseseznamem"/>
        <w:numPr>
          <w:ilvl w:val="0"/>
          <w:numId w:val="1"/>
        </w:numPr>
      </w:pPr>
      <w:r>
        <w:t xml:space="preserve">RADIOLOGICKÉHO ASISTENTA </w:t>
      </w:r>
    </w:p>
    <w:p w14:paraId="739B6C11" w14:textId="77777777" w:rsidR="000F7B46" w:rsidRDefault="000F7B46" w:rsidP="000F7B46">
      <w:pPr>
        <w:pStyle w:val="Odstavecseseznamem"/>
        <w:numPr>
          <w:ilvl w:val="0"/>
          <w:numId w:val="1"/>
        </w:numPr>
      </w:pPr>
      <w:r>
        <w:t xml:space="preserve">FYZIOTERAPEUTA </w:t>
      </w:r>
    </w:p>
    <w:p w14:paraId="2C8DB62C" w14:textId="77777777" w:rsidR="000F7B46" w:rsidRDefault="000F7B46" w:rsidP="000F7B46">
      <w:pPr>
        <w:pStyle w:val="Odstavecseseznamem"/>
        <w:numPr>
          <w:ilvl w:val="0"/>
          <w:numId w:val="1"/>
        </w:numPr>
      </w:pPr>
      <w:r>
        <w:t>ERGOTERAPEUTA</w:t>
      </w:r>
    </w:p>
    <w:p w14:paraId="53928256" w14:textId="77777777" w:rsidR="000F7B46" w:rsidRDefault="000F7B46" w:rsidP="000F7B46">
      <w:pPr>
        <w:pStyle w:val="Odstavecseseznamem"/>
        <w:numPr>
          <w:ilvl w:val="0"/>
          <w:numId w:val="1"/>
        </w:numPr>
      </w:pPr>
      <w:r>
        <w:t>SANITÁŘE</w:t>
      </w:r>
    </w:p>
    <w:p w14:paraId="369EFA9B" w14:textId="77777777" w:rsidR="000F7B46" w:rsidRPr="00367FAF" w:rsidRDefault="000F7B46" w:rsidP="000F7B46">
      <w:pPr>
        <w:rPr>
          <w:u w:val="single"/>
        </w:rPr>
      </w:pPr>
      <w:r w:rsidRPr="00367FAF">
        <w:rPr>
          <w:u w:val="single"/>
        </w:rPr>
        <w:t>Provoz:</w:t>
      </w:r>
    </w:p>
    <w:p w14:paraId="0C00CC3A" w14:textId="77777777" w:rsidR="000F7B46" w:rsidRDefault="000F7B46" w:rsidP="000F7B46">
      <w:pPr>
        <w:pStyle w:val="Odstavecseseznamem"/>
        <w:numPr>
          <w:ilvl w:val="0"/>
          <w:numId w:val="2"/>
        </w:numPr>
      </w:pPr>
      <w:r>
        <w:t>RANNÍ</w:t>
      </w:r>
    </w:p>
    <w:p w14:paraId="15A77E3A" w14:textId="6EB7DA6B" w:rsidR="000F7B46" w:rsidRDefault="000F7B46" w:rsidP="000F7B46">
      <w:pPr>
        <w:pStyle w:val="Odstavecseseznamem"/>
        <w:numPr>
          <w:ilvl w:val="0"/>
          <w:numId w:val="2"/>
        </w:numPr>
      </w:pPr>
      <w:r>
        <w:t>NEPŘETRŽITÝ</w:t>
      </w:r>
      <w:r w:rsidR="00980FC4">
        <w:t xml:space="preserve"> (denní a noční směny</w:t>
      </w:r>
      <w:r w:rsidR="0091242B">
        <w:t xml:space="preserve">: </w:t>
      </w:r>
      <w:r w:rsidR="00980FC4">
        <w:t>24/7/365)</w:t>
      </w:r>
    </w:p>
    <w:p w14:paraId="55A2308A" w14:textId="77777777" w:rsidR="000F7B46" w:rsidRPr="00367FAF" w:rsidRDefault="000F7B46" w:rsidP="000F7B46">
      <w:pPr>
        <w:rPr>
          <w:u w:val="single"/>
        </w:rPr>
      </w:pPr>
      <w:r w:rsidRPr="00367FAF">
        <w:rPr>
          <w:u w:val="single"/>
        </w:rPr>
        <w:t>Úvazek:</w:t>
      </w:r>
    </w:p>
    <w:p w14:paraId="4A2D042F" w14:textId="77777777" w:rsidR="000C01FC" w:rsidRDefault="000F7B46" w:rsidP="000C01FC">
      <w:pPr>
        <w:pStyle w:val="Odstavecseseznamem"/>
        <w:numPr>
          <w:ilvl w:val="0"/>
          <w:numId w:val="3"/>
        </w:numPr>
      </w:pPr>
      <w:r>
        <w:t>DLE DOHODY</w:t>
      </w:r>
    </w:p>
    <w:p w14:paraId="3C06680D" w14:textId="13706BD6" w:rsidR="000C01FC" w:rsidRPr="00980FC4" w:rsidRDefault="000C01FC" w:rsidP="000C01FC">
      <w:pPr>
        <w:shd w:val="clear" w:color="auto" w:fill="FFFFFF"/>
        <w:spacing w:after="0" w:line="360" w:lineRule="auto"/>
        <w:jc w:val="both"/>
        <w:outlineLvl w:val="2"/>
        <w:rPr>
          <w:u w:val="single"/>
        </w:rPr>
      </w:pPr>
      <w:r w:rsidRPr="00980FC4">
        <w:rPr>
          <w:u w:val="single"/>
        </w:rPr>
        <w:t>Po</w:t>
      </w:r>
      <w:r w:rsidR="00980FC4" w:rsidRPr="00980FC4">
        <w:rPr>
          <w:u w:val="single"/>
        </w:rPr>
        <w:t>třebujeme</w:t>
      </w:r>
      <w:r w:rsidRPr="00980FC4">
        <w:rPr>
          <w:u w:val="single"/>
        </w:rPr>
        <w:t>:</w:t>
      </w:r>
    </w:p>
    <w:p w14:paraId="1E0D5AD3" w14:textId="77777777" w:rsidR="006E1D69" w:rsidRDefault="00980FC4" w:rsidP="000C01FC">
      <w:pPr>
        <w:pStyle w:val="Bezmezer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 xml:space="preserve">VAŠI </w:t>
      </w:r>
      <w:r w:rsidR="00367FAF" w:rsidRPr="00367FAF">
        <w:rPr>
          <w:lang w:eastAsia="cs-CZ"/>
        </w:rPr>
        <w:t xml:space="preserve">ODBORNOU ZPŮSOBILOST K VÝKONU POVOLÁNÍ DLE ZÁKONA č. 96/2004 Sb., </w:t>
      </w:r>
    </w:p>
    <w:p w14:paraId="5CD2808E" w14:textId="33AA0EFA" w:rsidR="000C01FC" w:rsidRDefault="00367FAF" w:rsidP="006E1D69">
      <w:pPr>
        <w:pStyle w:val="Bezmezer"/>
        <w:ind w:left="720"/>
        <w:rPr>
          <w:lang w:eastAsia="cs-CZ"/>
        </w:rPr>
      </w:pPr>
      <w:r w:rsidRPr="00367FAF">
        <w:rPr>
          <w:lang w:eastAsia="cs-CZ"/>
        </w:rPr>
        <w:t>O NELÉKAŘSKÝCH ZDRAVOTNICKÝCH POVOLÁNÍ</w:t>
      </w:r>
    </w:p>
    <w:p w14:paraId="129AAC84" w14:textId="77777777" w:rsidR="00367FAF" w:rsidRDefault="00367FAF" w:rsidP="00367FAF">
      <w:pPr>
        <w:pStyle w:val="Bezmezer"/>
        <w:ind w:left="720"/>
        <w:rPr>
          <w:lang w:eastAsia="cs-CZ"/>
        </w:rPr>
      </w:pPr>
    </w:p>
    <w:p w14:paraId="52D91121" w14:textId="77777777" w:rsidR="000F7B46" w:rsidRPr="00367FAF" w:rsidRDefault="000F7B46" w:rsidP="000F7B46">
      <w:pPr>
        <w:rPr>
          <w:u w:val="single"/>
        </w:rPr>
      </w:pPr>
      <w:r w:rsidRPr="00367FAF">
        <w:rPr>
          <w:u w:val="single"/>
        </w:rPr>
        <w:t>Nabízíme:</w:t>
      </w:r>
    </w:p>
    <w:p w14:paraId="6C72FC46" w14:textId="5E5E324C" w:rsidR="000F7B46" w:rsidRDefault="000F7B46" w:rsidP="000F7B46">
      <w:pPr>
        <w:pStyle w:val="Odstavecseseznamem"/>
        <w:numPr>
          <w:ilvl w:val="0"/>
          <w:numId w:val="3"/>
        </w:numPr>
      </w:pPr>
      <w:r>
        <w:t xml:space="preserve">NÁBOROVÝ PŘÍSPĚVEK </w:t>
      </w:r>
      <w:r w:rsidR="006E1D69">
        <w:t>7</w:t>
      </w:r>
      <w:r>
        <w:t>0</w:t>
      </w:r>
      <w:r w:rsidR="00980FC4">
        <w:t>.</w:t>
      </w:r>
      <w:r>
        <w:t>000,-</w:t>
      </w:r>
      <w:r w:rsidR="00980FC4">
        <w:t xml:space="preserve"> </w:t>
      </w:r>
      <w:r>
        <w:t>Kč</w:t>
      </w:r>
      <w:r w:rsidR="00980FC4">
        <w:t xml:space="preserve"> (sanitář </w:t>
      </w:r>
      <w:r w:rsidR="006E1D69">
        <w:t>3</w:t>
      </w:r>
      <w:r w:rsidR="00C90454">
        <w:t>0.000,-</w:t>
      </w:r>
      <w:r w:rsidR="00980FC4">
        <w:t>Kč)</w:t>
      </w:r>
    </w:p>
    <w:p w14:paraId="1244E8BE" w14:textId="77777777" w:rsidR="000F7B46" w:rsidRDefault="000F7B46" w:rsidP="000F7B46">
      <w:pPr>
        <w:pStyle w:val="Odstavecseseznamem"/>
        <w:numPr>
          <w:ilvl w:val="0"/>
          <w:numId w:val="3"/>
        </w:numPr>
      </w:pPr>
      <w:r>
        <w:t>PRO VYBRANÉ PROFESE MOŽNOST UBYTOVÁNÍ</w:t>
      </w:r>
    </w:p>
    <w:p w14:paraId="1A8B19E4" w14:textId="64410B83" w:rsidR="00980FC4" w:rsidRDefault="00980FC4" w:rsidP="000F7B46">
      <w:pPr>
        <w:pStyle w:val="Odstavecseseznamem"/>
        <w:numPr>
          <w:ilvl w:val="0"/>
          <w:numId w:val="3"/>
        </w:numPr>
      </w:pPr>
      <w:r>
        <w:t>MZDU MINIMÁLNĚ STEJNOU JAKO V OSTATNÍCH ZDRAVOTNICKÝCH ZAŘÍZENÍCH</w:t>
      </w:r>
    </w:p>
    <w:p w14:paraId="01B572E7" w14:textId="77777777" w:rsidR="000C01FC" w:rsidRDefault="000C01FC" w:rsidP="000F7B46">
      <w:pPr>
        <w:pStyle w:val="Odstavecseseznamem"/>
        <w:numPr>
          <w:ilvl w:val="0"/>
          <w:numId w:val="3"/>
        </w:numPr>
      </w:pPr>
      <w:r>
        <w:t>5 TÝDNŮ DOVOLENÉ</w:t>
      </w:r>
    </w:p>
    <w:p w14:paraId="2905C6B6" w14:textId="77777777" w:rsidR="000C01FC" w:rsidRDefault="000C01FC" w:rsidP="000F7B46">
      <w:pPr>
        <w:pStyle w:val="Odstavecseseznamem"/>
        <w:numPr>
          <w:ilvl w:val="0"/>
          <w:numId w:val="3"/>
        </w:numPr>
      </w:pPr>
      <w:r>
        <w:t>4 DNY SICK DAYS</w:t>
      </w:r>
    </w:p>
    <w:p w14:paraId="5DA4EFD6" w14:textId="77777777" w:rsidR="000C01FC" w:rsidRDefault="000C01FC" w:rsidP="000F7B46">
      <w:pPr>
        <w:pStyle w:val="Odstavecseseznamem"/>
        <w:numPr>
          <w:ilvl w:val="0"/>
          <w:numId w:val="3"/>
        </w:numPr>
      </w:pPr>
      <w:r>
        <w:t>PODNIKOVÉ STRAVOVÁNÍ NEBO STRAVENKY</w:t>
      </w:r>
    </w:p>
    <w:p w14:paraId="603E1E95" w14:textId="69F5F4CB" w:rsidR="00D86C46" w:rsidRDefault="00D86C46" w:rsidP="000F7B46">
      <w:pPr>
        <w:pStyle w:val="Odstavecseseznamem"/>
        <w:numPr>
          <w:ilvl w:val="0"/>
          <w:numId w:val="3"/>
        </w:numPr>
      </w:pPr>
      <w:r>
        <w:t>PŘÍSPĚVKY NA ŽIVOTNÍ POJIŠTĚNÍ NEBO PENZIJNÍ PŘIPOJIŠTĚNÍ</w:t>
      </w:r>
    </w:p>
    <w:p w14:paraId="1B91CCAC" w14:textId="77777777" w:rsidR="000C01FC" w:rsidRDefault="000C01FC" w:rsidP="000F7B46">
      <w:pPr>
        <w:pStyle w:val="Odstavecseseznamem"/>
        <w:numPr>
          <w:ilvl w:val="0"/>
          <w:numId w:val="3"/>
        </w:numPr>
      </w:pPr>
      <w:r>
        <w:t>PERSPEKTIVNÍ ZAMĚSTNÁNÍ S MOŽNOSTÍ DALŠÍHO VZDĚLÁVÁNÍ</w:t>
      </w:r>
    </w:p>
    <w:p w14:paraId="2AD7F44F" w14:textId="77777777" w:rsidR="000F7B46" w:rsidRDefault="000F7B46"/>
    <w:p w14:paraId="39C442A2" w14:textId="77777777" w:rsidR="000F7B46" w:rsidRDefault="000C01FC" w:rsidP="000C01FC">
      <w:pPr>
        <w:pStyle w:val="Bezmezer"/>
      </w:pPr>
      <w:r>
        <w:t>Poličská nemocnice, s.r.o,</w:t>
      </w:r>
    </w:p>
    <w:p w14:paraId="393D02B7" w14:textId="77777777" w:rsidR="000C01FC" w:rsidRDefault="000C01FC" w:rsidP="000C01FC">
      <w:pPr>
        <w:pStyle w:val="Bezmezer"/>
      </w:pPr>
      <w:r>
        <w:t>Eimova 294</w:t>
      </w:r>
    </w:p>
    <w:p w14:paraId="749DF35B" w14:textId="77777777" w:rsidR="000C01FC" w:rsidRDefault="000C01FC" w:rsidP="000C01FC">
      <w:pPr>
        <w:pStyle w:val="Bezmezer"/>
      </w:pPr>
      <w:r>
        <w:t>572 01 Polička</w:t>
      </w:r>
    </w:p>
    <w:p w14:paraId="6A8DD1D5" w14:textId="77777777" w:rsidR="000C01FC" w:rsidRDefault="000C01FC" w:rsidP="000C01FC">
      <w:pPr>
        <w:pStyle w:val="Bezmezer"/>
      </w:pPr>
    </w:p>
    <w:p w14:paraId="5DB7C83F" w14:textId="77777777" w:rsidR="000C01FC" w:rsidRDefault="000C01FC" w:rsidP="000C01FC">
      <w:pPr>
        <w:pStyle w:val="Bezmezer"/>
      </w:pPr>
      <w:r>
        <w:t>Kontakt: 777 748 672</w:t>
      </w:r>
    </w:p>
    <w:p w14:paraId="6E89F9FE" w14:textId="77777777" w:rsidR="000C01FC" w:rsidRDefault="000C01FC" w:rsidP="000C01FC">
      <w:pPr>
        <w:pStyle w:val="Bezmezer"/>
      </w:pPr>
      <w:r>
        <w:t xml:space="preserve">                sestra@azass.cz</w:t>
      </w:r>
    </w:p>
    <w:p w14:paraId="3E486EB3" w14:textId="77777777" w:rsidR="000F7B46" w:rsidRDefault="000F7B46"/>
    <w:sectPr w:rsidR="000F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5226"/>
    <w:multiLevelType w:val="hybridMultilevel"/>
    <w:tmpl w:val="A7341A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54928"/>
    <w:multiLevelType w:val="hybridMultilevel"/>
    <w:tmpl w:val="74C66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73F52"/>
    <w:multiLevelType w:val="hybridMultilevel"/>
    <w:tmpl w:val="15A6C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F04A5"/>
    <w:multiLevelType w:val="hybridMultilevel"/>
    <w:tmpl w:val="E28A6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458309">
    <w:abstractNumId w:val="2"/>
  </w:num>
  <w:num w:numId="2" w16cid:durableId="1802265087">
    <w:abstractNumId w:val="1"/>
  </w:num>
  <w:num w:numId="3" w16cid:durableId="1963461144">
    <w:abstractNumId w:val="3"/>
  </w:num>
  <w:num w:numId="4" w16cid:durableId="92557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46"/>
    <w:rsid w:val="000C01FC"/>
    <w:rsid w:val="000F7B46"/>
    <w:rsid w:val="002466A9"/>
    <w:rsid w:val="0032457F"/>
    <w:rsid w:val="00367FAF"/>
    <w:rsid w:val="00520EC9"/>
    <w:rsid w:val="00523B97"/>
    <w:rsid w:val="006E1D69"/>
    <w:rsid w:val="0091242B"/>
    <w:rsid w:val="00980FC4"/>
    <w:rsid w:val="00C90454"/>
    <w:rsid w:val="00D8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8CC6"/>
  <w15:chartTrackingRefBased/>
  <w15:docId w15:val="{09C5C8AB-F7EC-473C-B057-827369EC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B46"/>
    <w:pPr>
      <w:ind w:left="720"/>
      <w:contextualSpacing/>
    </w:pPr>
  </w:style>
  <w:style w:type="paragraph" w:styleId="Bezmezer">
    <w:name w:val="No Spacing"/>
    <w:uiPriority w:val="1"/>
    <w:qFormat/>
    <w:rsid w:val="000C0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 Polička</dc:creator>
  <cp:keywords/>
  <dc:description/>
  <cp:lastModifiedBy>Nemocnice Polička</cp:lastModifiedBy>
  <cp:revision>12</cp:revision>
  <dcterms:created xsi:type="dcterms:W3CDTF">2023-06-13T10:20:00Z</dcterms:created>
  <dcterms:modified xsi:type="dcterms:W3CDTF">2023-08-10T11:18:00Z</dcterms:modified>
</cp:coreProperties>
</file>